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DA" w:rsidRPr="003022E8" w:rsidRDefault="004145C7" w:rsidP="003022E8">
      <w:pPr>
        <w:ind w:firstLine="708"/>
        <w:jc w:val="center"/>
        <w:rPr>
          <w:sz w:val="28"/>
        </w:rPr>
      </w:pPr>
      <w:r w:rsidRPr="003022E8">
        <w:rPr>
          <w:sz w:val="28"/>
        </w:rPr>
        <w:t xml:space="preserve">Eesti vanim </w:t>
      </w:r>
      <w:r w:rsidR="003022E8">
        <w:rPr>
          <w:sz w:val="28"/>
        </w:rPr>
        <w:t>lasteaed asub  Pärnumaal Sindis</w:t>
      </w:r>
    </w:p>
    <w:p w:rsidR="0097419F" w:rsidRDefault="0097419F"/>
    <w:p w:rsidR="0097419F" w:rsidRDefault="007F7C7A" w:rsidP="003022E8">
      <w:pPr>
        <w:jc w:val="both"/>
      </w:pPr>
      <w:r>
        <w:t xml:space="preserve">Sindi lasteaia algusaastate kohta leidub vähe andmeid. On teada, et Sindi kalevivabriku direktor </w:t>
      </w:r>
      <w:proofErr w:type="spellStart"/>
      <w:r>
        <w:t>Wulf</w:t>
      </w:r>
      <w:proofErr w:type="spellEnd"/>
      <w:r>
        <w:t xml:space="preserve"> asutas 1892 aasta märtsis lasteaia, millele paar aastat hiljem nõustus Riia õpperingi kuraator Nikolai </w:t>
      </w:r>
      <w:proofErr w:type="spellStart"/>
      <w:r>
        <w:t>Lavrovski</w:t>
      </w:r>
      <w:proofErr w:type="spellEnd"/>
      <w:r>
        <w:t xml:space="preserve"> ka ametliku asutamisloa väljastama. Nii dateeritaksegi lasteaia sünniks aastat 1894. Esimeseks lasteaia juhatajaks valiti </w:t>
      </w:r>
      <w:proofErr w:type="spellStart"/>
      <w:r>
        <w:t>Fröbeli</w:t>
      </w:r>
      <w:proofErr w:type="spellEnd"/>
      <w:r>
        <w:t xml:space="preserve"> põhimõtete järgi koolitatud Pärnu preili Marie </w:t>
      </w:r>
      <w:proofErr w:type="spellStart"/>
      <w:r>
        <w:t>Tõnisberg</w:t>
      </w:r>
      <w:proofErr w:type="spellEnd"/>
      <w:r>
        <w:t>.</w:t>
      </w:r>
    </w:p>
    <w:p w:rsidR="0065194F" w:rsidRDefault="00EB1DB6" w:rsidP="003022E8">
      <w:pPr>
        <w:jc w:val="both"/>
      </w:pPr>
      <w:r>
        <w:t xml:space="preserve">Metoodiliselt juhindutigi Sindi lasteaias algusest peale F.W.A. </w:t>
      </w:r>
      <w:proofErr w:type="spellStart"/>
      <w:r>
        <w:t>Fröbeli</w:t>
      </w:r>
      <w:proofErr w:type="spellEnd"/>
      <w:r>
        <w:t xml:space="preserve"> õpetustest, kus olulisel kohal olid loodus,  mäng, arvude ning geomeetriline maailm, sõna</w:t>
      </w:r>
      <w:r w:rsidR="00EE7121">
        <w:t>, keel ja</w:t>
      </w:r>
      <w:r>
        <w:t xml:space="preserve"> kunst</w:t>
      </w:r>
      <w:r w:rsidR="00EE7121">
        <w:t>.</w:t>
      </w:r>
    </w:p>
    <w:p w:rsidR="00EB1DB6" w:rsidRDefault="00EB1DB6" w:rsidP="003022E8">
      <w:pPr>
        <w:jc w:val="both"/>
      </w:pPr>
      <w:r>
        <w:t>Sindis nim</w:t>
      </w:r>
      <w:r w:rsidR="00B36FEA">
        <w:t xml:space="preserve">etati </w:t>
      </w:r>
      <w:proofErr w:type="spellStart"/>
      <w:r w:rsidR="00B36FEA">
        <w:t>lastehoiu</w:t>
      </w:r>
      <w:proofErr w:type="spellEnd"/>
      <w:r w:rsidR="00B36FEA">
        <w:t xml:space="preserve"> asutust algul  supikooliks</w:t>
      </w:r>
      <w:r>
        <w:t xml:space="preserve">, lasteaia nimetus võeti kasutusele hiljem. Vabriku tööliste </w:t>
      </w:r>
      <w:r w:rsidR="00EE7121">
        <w:t>lapsi õpetati ja hoiti pika ajaloo vältel viies erinevas hoones. Esimesed neist on juba lammutatud ning ammu linna pildilt kadunud. Lasteaed võeti Sindi linna omandisse alles 1993 aastal.</w:t>
      </w:r>
      <w:r w:rsidR="00AB0067">
        <w:t xml:space="preserve"> Praeguse suure ja kaasaegse lasteaia direktor on Viivi </w:t>
      </w:r>
      <w:proofErr w:type="spellStart"/>
      <w:r w:rsidR="00AB0067">
        <w:t>Palmissaar</w:t>
      </w:r>
      <w:proofErr w:type="spellEnd"/>
      <w:r w:rsidR="00AB0067">
        <w:t>.</w:t>
      </w:r>
    </w:p>
    <w:p w:rsidR="004B0302" w:rsidRDefault="00AB0067" w:rsidP="003022E8">
      <w:pPr>
        <w:jc w:val="both"/>
      </w:pPr>
      <w:r>
        <w:t xml:space="preserve"> Sel kevadel, suure 120 aasta Juubeli eel, oli  kõigil palju tegemisi. Peeti palju mõttetalguid teemal, kuidas tähtsat sünnipäeva tähistada ja kajastada. Direktor hakkas koguma kauaaegsete töötajate ja kasvandike memuaare, et need raamatusse köita.</w:t>
      </w:r>
      <w:r w:rsidR="0033642F">
        <w:t xml:space="preserve"> Kogu personali ja lastevanemate koostöös k</w:t>
      </w:r>
      <w:r>
        <w:t>orraldati</w:t>
      </w:r>
      <w:r w:rsidR="0033642F">
        <w:t xml:space="preserve"> põnev</w:t>
      </w:r>
      <w:r>
        <w:t xml:space="preserve"> v</w:t>
      </w:r>
      <w:r w:rsidR="008B680B">
        <w:t>a</w:t>
      </w:r>
      <w:r w:rsidR="0033642F">
        <w:t>naaegsete</w:t>
      </w:r>
      <w:r w:rsidR="008B680B">
        <w:t xml:space="preserve"> mänguasjade näitus, </w:t>
      </w:r>
      <w:r w:rsidR="0033642F">
        <w:t xml:space="preserve"> toimus </w:t>
      </w:r>
      <w:r w:rsidR="008B680B">
        <w:t>Sindi lasteaia</w:t>
      </w:r>
      <w:r w:rsidR="00160EA5">
        <w:t xml:space="preserve"> tulemuslik</w:t>
      </w:r>
      <w:r w:rsidR="008B680B">
        <w:t xml:space="preserve"> lipu ja lau</w:t>
      </w:r>
      <w:r w:rsidR="00160EA5">
        <w:t>lu konkurss</w:t>
      </w:r>
      <w:r w:rsidR="008B680B">
        <w:t xml:space="preserve">, </w:t>
      </w:r>
      <w:r>
        <w:t xml:space="preserve"> matk „</w:t>
      </w:r>
      <w:r w:rsidR="008B680B">
        <w:t>120 sammu</w:t>
      </w:r>
      <w:r>
        <w:t>“</w:t>
      </w:r>
      <w:r w:rsidR="008B680B">
        <w:t xml:space="preserve"> lasteaia territooriumil fotost fotoni,</w:t>
      </w:r>
      <w:r>
        <w:t xml:space="preserve"> </w:t>
      </w:r>
      <w:r w:rsidR="008B680B">
        <w:t>Jüripäeva matk lasteaia</w:t>
      </w:r>
      <w:r w:rsidR="00930BDD">
        <w:t xml:space="preserve"> ajaloolistel radadel</w:t>
      </w:r>
      <w:r>
        <w:t xml:space="preserve">, kus </w:t>
      </w:r>
      <w:r w:rsidR="00160EA5">
        <w:t xml:space="preserve"> viies erinevas</w:t>
      </w:r>
      <w:r>
        <w:t xml:space="preserve"> paigas mängiti  vastavale ajastule</w:t>
      </w:r>
      <w:r w:rsidR="00160EA5">
        <w:t xml:space="preserve"> sobivaid mänge. Kõikides rühmades toimus</w:t>
      </w:r>
      <w:r w:rsidR="008B680B">
        <w:t xml:space="preserve"> kingituste meisterdamisõhtu</w:t>
      </w:r>
      <w:r w:rsidR="00160EA5">
        <w:t xml:space="preserve"> koos lastevanematega</w:t>
      </w:r>
      <w:r w:rsidR="00FA2A15">
        <w:t xml:space="preserve">, </w:t>
      </w:r>
      <w:r w:rsidR="00160EA5">
        <w:t>valmisid  kaunid taiesed lasteaia k</w:t>
      </w:r>
      <w:r w:rsidR="00FA2A15">
        <w:t xml:space="preserve">unstikoridori ja muusikasaali. Terve  nädal </w:t>
      </w:r>
      <w:r w:rsidR="00160EA5">
        <w:t xml:space="preserve"> olid </w:t>
      </w:r>
      <w:r w:rsidR="00FA2A15">
        <w:t xml:space="preserve"> lasteaia uksed </w:t>
      </w:r>
      <w:r w:rsidR="00160EA5">
        <w:t xml:space="preserve">avatud nii endistele töötajatele kui ka kõigile uudishimulikele. Lapsed, ka vilistlased, joonistasid pilte lasteaiaelust, mis pandi välja näitustele </w:t>
      </w:r>
      <w:r w:rsidR="00E611AF">
        <w:t xml:space="preserve"> lasteaeda</w:t>
      </w:r>
      <w:r w:rsidR="00AB7F1A">
        <w:t>, kui ka</w:t>
      </w:r>
      <w:r w:rsidR="00FA2A15">
        <w:t xml:space="preserve"> linna muuseumi, raamatukokku</w:t>
      </w:r>
      <w:r w:rsidR="0033642F">
        <w:t>,</w:t>
      </w:r>
      <w:r w:rsidR="00160EA5">
        <w:t xml:space="preserve"> seltsimajja.</w:t>
      </w:r>
      <w:r w:rsidR="0033642F">
        <w:t xml:space="preserve"> Töötajad demonstreerisid omi vanu fotoalbumeid. Nii lapsed,  lapsevanemad kui ka uuemad töötajad said Sindi lasteaia ajalooga hästi tuttavaks.  Ega ka praeguses lasteaias olevaid mudilasi unustatud. Neile toimus lõbus </w:t>
      </w:r>
      <w:r w:rsidR="00FA2A15">
        <w:t>mängupidu koos Karlsoniga, sellele järgnesid rühmades uhked pidulauad tortidega. Ruumid, lauad ja tordid kaunistasid  lapsed eelnevalt ise. Samal ajal toimus</w:t>
      </w:r>
      <w:r w:rsidR="006A072C">
        <w:t>id pidevalt</w:t>
      </w:r>
      <w:r w:rsidR="00FA2A15">
        <w:t xml:space="preserve"> suure finaali  - uhke juubelikontserdi ettevalmistused: lapsed ja õpetajad harjutasid </w:t>
      </w:r>
      <w:r w:rsidR="006A072C">
        <w:t>laule, tantse, luuletusi, võimlemiskavasid. Suur pidu toimus arvukatele külalistele Seltsimajas, kus kõlas konkursi võitnud Sindi lasteaia oma laul, lehvis uus lasteaia lipp</w:t>
      </w:r>
      <w:r w:rsidR="00C042FE">
        <w:t>, mille autoriks oma maja  noor</w:t>
      </w:r>
      <w:r w:rsidR="006A072C">
        <w:t xml:space="preserve"> õpetaja Maris Kuusk.  </w:t>
      </w:r>
    </w:p>
    <w:p w:rsidR="004B0302" w:rsidRDefault="004B0302" w:rsidP="003022E8">
      <w:pPr>
        <w:jc w:val="center"/>
      </w:pPr>
      <w:r>
        <w:rPr>
          <w:noProof/>
          <w:lang w:eastAsia="et-EE"/>
        </w:rPr>
        <w:drawing>
          <wp:inline distT="0" distB="0" distL="0" distR="0">
            <wp:extent cx="3322047" cy="2232000"/>
            <wp:effectExtent l="0" t="0" r="0" b="0"/>
            <wp:docPr id="4" name="Picture 4" descr="C:\Users\Kardo\Desktop\MARIOEMALASTEA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do\Desktop\MARIOEMALASTEA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047" cy="2232000"/>
                    </a:xfrm>
                    <a:prstGeom prst="rect">
                      <a:avLst/>
                    </a:prstGeom>
                    <a:noFill/>
                    <a:ln>
                      <a:noFill/>
                    </a:ln>
                  </pic:spPr>
                </pic:pic>
              </a:graphicData>
            </a:graphic>
          </wp:inline>
        </w:drawing>
      </w:r>
    </w:p>
    <w:p w:rsidR="004B0302" w:rsidRDefault="004B0302" w:rsidP="003022E8">
      <w:pPr>
        <w:jc w:val="both"/>
      </w:pPr>
    </w:p>
    <w:p w:rsidR="004B0302" w:rsidRDefault="004B0302" w:rsidP="003022E8">
      <w:pPr>
        <w:jc w:val="both"/>
      </w:pPr>
    </w:p>
    <w:p w:rsidR="004B0302" w:rsidRDefault="004B0302" w:rsidP="003022E8">
      <w:pPr>
        <w:jc w:val="both"/>
      </w:pPr>
    </w:p>
    <w:p w:rsidR="004B0302" w:rsidRDefault="006A072C" w:rsidP="003022E8">
      <w:pPr>
        <w:jc w:val="both"/>
      </w:pPr>
      <w:r>
        <w:t xml:space="preserve">Toreda ajaloolise peokava pani kokku muusikaõpetaja Ülle </w:t>
      </w:r>
      <w:proofErr w:type="spellStart"/>
      <w:r>
        <w:t>Jantson</w:t>
      </w:r>
      <w:proofErr w:type="spellEnd"/>
      <w:r>
        <w:t xml:space="preserve">. Terve etenduse aja jooksid lava tagaseinal slaidid lasteaia elust läbi aegade ning </w:t>
      </w:r>
      <w:r w:rsidR="00AB7F1A">
        <w:t xml:space="preserve"> kohaseid </w:t>
      </w:r>
      <w:r>
        <w:t>vahetekste luges</w:t>
      </w:r>
      <w:r w:rsidR="00AB7F1A">
        <w:t xml:space="preserve"> maja kogenuim</w:t>
      </w:r>
      <w:r>
        <w:t xml:space="preserve"> õpetaja koos lastega. </w:t>
      </w:r>
      <w:r w:rsidR="00C042FE">
        <w:t xml:space="preserve"> Terve pika kontserdi vältel istus lasteaia maskott, ilusa sinise kleidiga nukk ni</w:t>
      </w:r>
      <w:r w:rsidR="00E611AF">
        <w:t>mega Sindi, lava äärel ja ootas</w:t>
      </w:r>
      <w:r w:rsidR="00C042FE">
        <w:t xml:space="preserve">, millal teda lõpuks </w:t>
      </w:r>
      <w:proofErr w:type="spellStart"/>
      <w:r w:rsidR="00C042FE">
        <w:t>ühistantsule</w:t>
      </w:r>
      <w:proofErr w:type="spellEnd"/>
      <w:r w:rsidR="00C042FE">
        <w:t xml:space="preserve"> kutsutakse.</w:t>
      </w:r>
      <w:r w:rsidR="00AB7F1A">
        <w:t xml:space="preserve"> </w:t>
      </w:r>
    </w:p>
    <w:p w:rsidR="004B0302" w:rsidRDefault="004B0302" w:rsidP="003022E8">
      <w:pPr>
        <w:jc w:val="both"/>
      </w:pPr>
    </w:p>
    <w:p w:rsidR="004B0302" w:rsidRDefault="004B0302" w:rsidP="003022E8">
      <w:pPr>
        <w:jc w:val="center"/>
      </w:pPr>
      <w:r>
        <w:rPr>
          <w:noProof/>
          <w:lang w:eastAsia="et-EE"/>
        </w:rPr>
        <w:drawing>
          <wp:inline distT="0" distB="0" distL="0" distR="0">
            <wp:extent cx="3322082" cy="2232025"/>
            <wp:effectExtent l="0" t="0" r="0" b="0"/>
            <wp:docPr id="3" name="Picture 3" descr="C:\Users\Kardo\Desktop\MARIOEMALASTEA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do\Desktop\MARIOEMALASTEAE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759" cy="2247261"/>
                    </a:xfrm>
                    <a:prstGeom prst="rect">
                      <a:avLst/>
                    </a:prstGeom>
                    <a:noFill/>
                    <a:ln>
                      <a:noFill/>
                    </a:ln>
                  </pic:spPr>
                </pic:pic>
              </a:graphicData>
            </a:graphic>
          </wp:inline>
        </w:drawing>
      </w:r>
    </w:p>
    <w:p w:rsidR="00860694" w:rsidRDefault="00AB7F1A" w:rsidP="003022E8">
      <w:pPr>
        <w:jc w:val="both"/>
      </w:pPr>
      <w:r>
        <w:t>Kontserdile järgnes banke</w:t>
      </w:r>
      <w:r w:rsidR="00843538">
        <w:t>tt  personalile lasteaia saalis, kus oli võimalik kohtuda lähemalt ka  eakamate  lasteaiatöötajatega.</w:t>
      </w:r>
    </w:p>
    <w:p w:rsidR="00EE7121" w:rsidRDefault="00EE7121" w:rsidP="003022E8">
      <w:pPr>
        <w:jc w:val="both"/>
      </w:pPr>
      <w:r>
        <w:t>Esimeste lasteaedade loomisega jõuti siin maal ka juba enne Sinditki algust teha, kuid kestvalt ja järjepidevalt töötavatest lasteaedadest osutub Sindi lasteaed siiski Eesti vanimaks.</w:t>
      </w:r>
      <w:r w:rsidR="009C0F4A">
        <w:t xml:space="preserve"> </w:t>
      </w:r>
    </w:p>
    <w:p w:rsidR="009C0F4A" w:rsidRPr="0097419F" w:rsidRDefault="009C0F4A" w:rsidP="003022E8">
      <w:pPr>
        <w:jc w:val="both"/>
      </w:pPr>
      <w:r>
        <w:t xml:space="preserve">Hetkel on Sindi lasteaias tegutsemas 11 rühma, kuid sügisel on </w:t>
      </w:r>
      <w:r w:rsidR="00076AAB">
        <w:t xml:space="preserve">lisandub veel </w:t>
      </w:r>
      <w:r w:rsidR="00930BDD">
        <w:t>2</w:t>
      </w:r>
      <w:r w:rsidR="00860694">
        <w:t>, seega oma 13 rühmaga on see ka Eesti suurim koolieelne asutus.</w:t>
      </w:r>
    </w:p>
    <w:p w:rsidR="0097419F" w:rsidRDefault="0097419F" w:rsidP="0097419F"/>
    <w:p w:rsidR="00B36FEA" w:rsidRPr="0097419F" w:rsidRDefault="00B36FEA" w:rsidP="0097419F">
      <w:r>
        <w:t>Eve Köök, Sindi lasteaia vanemõpetaja</w:t>
      </w:r>
    </w:p>
    <w:p w:rsidR="0097419F" w:rsidRPr="0097419F" w:rsidRDefault="004B0302" w:rsidP="0097419F">
      <w:r>
        <w:t>Allikad:</w:t>
      </w:r>
    </w:p>
    <w:p w:rsidR="0097419F" w:rsidRPr="0097419F" w:rsidRDefault="004B0302" w:rsidP="00DF2150">
      <w:pPr>
        <w:pStyle w:val="NoSpacing"/>
        <w:numPr>
          <w:ilvl w:val="0"/>
          <w:numId w:val="1"/>
        </w:numPr>
      </w:pPr>
      <w:r>
        <w:rPr>
          <w:lang w:eastAsia="et-EE"/>
        </w:rPr>
        <w:t>„</w:t>
      </w:r>
      <w:r w:rsidRPr="004B0302">
        <w:rPr>
          <w:lang w:eastAsia="et-EE"/>
        </w:rPr>
        <w:t>Eesti vanim järjepidevalt tegutsev lasteaed tähistas 120. sünnipäeva</w:t>
      </w:r>
      <w:r>
        <w:rPr>
          <w:lang w:eastAsia="et-EE"/>
        </w:rPr>
        <w:t xml:space="preserve">“ (Maalehe blogi </w:t>
      </w:r>
      <w:r w:rsidRPr="004B0302">
        <w:rPr>
          <w:lang w:eastAsia="et-EE"/>
        </w:rPr>
        <w:t>http://blog.maaleht.ee/parnumaa/?p=64655</w:t>
      </w:r>
      <w:r>
        <w:rPr>
          <w:lang w:eastAsia="et-EE"/>
        </w:rPr>
        <w:t xml:space="preserve"> , 03.05.2014)</w:t>
      </w:r>
    </w:p>
    <w:p w:rsidR="0097419F" w:rsidRDefault="0097419F" w:rsidP="0097419F"/>
    <w:p w:rsidR="004145C7" w:rsidRPr="0097419F" w:rsidRDefault="0097419F" w:rsidP="0097419F">
      <w:pPr>
        <w:tabs>
          <w:tab w:val="left" w:pos="968"/>
        </w:tabs>
      </w:pPr>
      <w:r>
        <w:tab/>
      </w:r>
    </w:p>
    <w:sectPr w:rsidR="004145C7" w:rsidRPr="009741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79" w:rsidRDefault="00A21379" w:rsidP="00F92152">
      <w:pPr>
        <w:spacing w:after="0" w:line="240" w:lineRule="auto"/>
      </w:pPr>
      <w:r>
        <w:separator/>
      </w:r>
    </w:p>
  </w:endnote>
  <w:endnote w:type="continuationSeparator" w:id="0">
    <w:p w:rsidR="00A21379" w:rsidRDefault="00A21379" w:rsidP="00F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79" w:rsidRDefault="00A21379" w:rsidP="00F92152">
      <w:pPr>
        <w:spacing w:after="0" w:line="240" w:lineRule="auto"/>
      </w:pPr>
      <w:r>
        <w:separator/>
      </w:r>
    </w:p>
  </w:footnote>
  <w:footnote w:type="continuationSeparator" w:id="0">
    <w:p w:rsidR="00A21379" w:rsidRDefault="00A21379" w:rsidP="00F92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393A"/>
    <w:multiLevelType w:val="hybridMultilevel"/>
    <w:tmpl w:val="BFE4FD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C7"/>
    <w:rsid w:val="00076AAB"/>
    <w:rsid w:val="00160EA5"/>
    <w:rsid w:val="003022E8"/>
    <w:rsid w:val="0033642F"/>
    <w:rsid w:val="004145C7"/>
    <w:rsid w:val="004B0302"/>
    <w:rsid w:val="0065194F"/>
    <w:rsid w:val="006A072C"/>
    <w:rsid w:val="007F7C7A"/>
    <w:rsid w:val="00843538"/>
    <w:rsid w:val="00860694"/>
    <w:rsid w:val="008B680B"/>
    <w:rsid w:val="00930BDD"/>
    <w:rsid w:val="0097419F"/>
    <w:rsid w:val="009C0F4A"/>
    <w:rsid w:val="00A21379"/>
    <w:rsid w:val="00AB0067"/>
    <w:rsid w:val="00AB7F1A"/>
    <w:rsid w:val="00B36FEA"/>
    <w:rsid w:val="00C042FE"/>
    <w:rsid w:val="00D053DA"/>
    <w:rsid w:val="00DF2150"/>
    <w:rsid w:val="00E611AF"/>
    <w:rsid w:val="00EB1DB6"/>
    <w:rsid w:val="00EE7121"/>
    <w:rsid w:val="00F92152"/>
    <w:rsid w:val="00FA2A15"/>
    <w:rsid w:val="00FE75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D3C2-D653-4750-B1CD-3023530F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0302"/>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302"/>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unhideWhenUsed/>
    <w:rsid w:val="004B0302"/>
    <w:rPr>
      <w:color w:val="0000FF"/>
      <w:u w:val="single"/>
    </w:rPr>
  </w:style>
  <w:style w:type="paragraph" w:styleId="NoSpacing">
    <w:name w:val="No Spacing"/>
    <w:uiPriority w:val="1"/>
    <w:qFormat/>
    <w:rsid w:val="004B0302"/>
    <w:pPr>
      <w:spacing w:after="0" w:line="240" w:lineRule="auto"/>
    </w:pPr>
  </w:style>
  <w:style w:type="paragraph" w:styleId="Header">
    <w:name w:val="header"/>
    <w:basedOn w:val="Normal"/>
    <w:link w:val="HeaderChar"/>
    <w:uiPriority w:val="99"/>
    <w:unhideWhenUsed/>
    <w:rsid w:val="00F921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2152"/>
  </w:style>
  <w:style w:type="paragraph" w:styleId="Footer">
    <w:name w:val="footer"/>
    <w:basedOn w:val="Normal"/>
    <w:link w:val="FooterChar"/>
    <w:uiPriority w:val="99"/>
    <w:unhideWhenUsed/>
    <w:rsid w:val="00F921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541</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Köök</dc:creator>
  <cp:keywords/>
  <dc:description/>
  <cp:lastModifiedBy>Eve Köök</cp:lastModifiedBy>
  <cp:revision>7</cp:revision>
  <dcterms:created xsi:type="dcterms:W3CDTF">2014-05-25T14:16:00Z</dcterms:created>
  <dcterms:modified xsi:type="dcterms:W3CDTF">2014-05-25T14:51:00Z</dcterms:modified>
</cp:coreProperties>
</file>